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EF306" w14:textId="1054C3B5" w:rsidR="00ED1231" w:rsidRPr="00731688" w:rsidRDefault="00ED1231" w:rsidP="007316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Criteriile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departajare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care se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aplică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pentru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nivelul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antepreșcolar</w:t>
      </w:r>
      <w:proofErr w:type="spellEnd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sunt </w:t>
      </w:r>
      <w:proofErr w:type="spellStart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următoarele</w:t>
      </w:r>
      <w:proofErr w:type="spellEnd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08373C91" w14:textId="77777777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66DE1" w14:textId="5D9C7F0E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2 ani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împliniți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calendaristic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curs</w:t>
      </w:r>
      <w:r w:rsidR="00731688">
        <w:rPr>
          <w:rFonts w:ascii="Times New Roman" w:hAnsi="Times New Roman" w:cs="Times New Roman"/>
          <w:sz w:val="24"/>
          <w:szCs w:val="24"/>
        </w:rPr>
        <w:t xml:space="preserve"> (31.12.202</w:t>
      </w:r>
      <w:r w:rsidR="00845E49">
        <w:rPr>
          <w:rFonts w:ascii="Times New Roman" w:hAnsi="Times New Roman" w:cs="Times New Roman"/>
          <w:sz w:val="24"/>
          <w:szCs w:val="24"/>
        </w:rPr>
        <w:t>6</w:t>
      </w:r>
      <w:r w:rsidR="00731688">
        <w:rPr>
          <w:rFonts w:ascii="Times New Roman" w:hAnsi="Times New Roman" w:cs="Times New Roman"/>
          <w:sz w:val="24"/>
          <w:szCs w:val="24"/>
        </w:rPr>
        <w:t>)</w:t>
      </w:r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7741FBF8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</w:p>
    <w:p w14:paraId="396C51E2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cererea</w:t>
      </w:r>
      <w:proofErr w:type="spellEnd"/>
    </w:p>
    <w:p w14:paraId="0B8E0E2A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5F4C24B2" w14:textId="6FF08A92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845E49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845E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E49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ai/al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="00731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reîntoarcere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validării</w:t>
      </w:r>
      <w:proofErr w:type="spellEnd"/>
      <w:r w:rsidR="00731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termen de 30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nu</w:t>
      </w:r>
      <w:r w:rsidR="007316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indemnizație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face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tip PFA/SRL se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asimilează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reprezentanților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3D5FC5A7" w14:textId="282D78F4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zi;</w:t>
      </w:r>
    </w:p>
    <w:p w14:paraId="3EFF2CE3" w14:textId="4B5BADC9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tutelă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nr.272/2004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1F306544" w14:textId="47873402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</w:t>
      </w:r>
    </w:p>
    <w:p w14:paraId="1EA9B1A7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3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numeroasă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);</w:t>
      </w:r>
    </w:p>
    <w:p w14:paraId="6E3A229F" w14:textId="42218ABB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; (ii)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r w:rsidRPr="00ED1231">
        <w:rPr>
          <w:rFonts w:ascii="Times New Roman" w:hAnsi="Times New Roman" w:cs="Times New Roman"/>
          <w:sz w:val="24"/>
          <w:szCs w:val="24"/>
        </w:rPr>
        <w:t xml:space="preserve">handicap; (iii)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șomer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Agenția</w:t>
      </w:r>
      <w:proofErr w:type="spellEnd"/>
    </w:p>
    <w:p w14:paraId="474F2B6B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Forței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434172E0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un alt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minor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40E0CE65" w14:textId="77777777" w:rsidR="00ED1231" w:rsidRPr="00ED1231" w:rsidRDefault="00ED1231" w:rsidP="007316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clasei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12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D1231">
        <w:rPr>
          <w:rFonts w:ascii="Times New Roman" w:hAnsi="Times New Roman" w:cs="Times New Roman"/>
          <w:sz w:val="24"/>
          <w:szCs w:val="24"/>
        </w:rPr>
        <w:t xml:space="preserve"> IV-a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un alt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77CADEEC" w14:textId="47275926" w:rsidR="00D210CC" w:rsidRPr="00ED1231" w:rsidRDefault="00ED1231" w:rsidP="00731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.</w:t>
      </w:r>
    </w:p>
    <w:p w14:paraId="4B93E19E" w14:textId="3A23E861" w:rsidR="00ED1231" w:rsidRDefault="00ED1231" w:rsidP="00731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BC178" w14:textId="19DA516D" w:rsidR="00ED1231" w:rsidRPr="00731688" w:rsidRDefault="00731688" w:rsidP="0073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cazul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cererilor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înscriere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este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mare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decât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locuri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libere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repartizarea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învățământul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="00845E49">
        <w:rPr>
          <w:rFonts w:ascii="Times New Roman" w:hAnsi="Times New Roman" w:cs="Times New Roman"/>
          <w:b/>
          <w:bCs/>
          <w:color w:val="FF0000"/>
        </w:rPr>
        <w:t>ante</w:t>
      </w:r>
      <w:r w:rsidRPr="00731688">
        <w:rPr>
          <w:rFonts w:ascii="Times New Roman" w:hAnsi="Times New Roman" w:cs="Times New Roman"/>
          <w:b/>
          <w:bCs/>
          <w:color w:val="FF0000"/>
        </w:rPr>
        <w:t>preșcolar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se face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descrescătoare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numărului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generale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departajare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cumulate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către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fiecare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: se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repartizează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la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început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cele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multe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și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apoi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patru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trei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două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sau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unul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>.</w:t>
      </w:r>
    </w:p>
    <w:p w14:paraId="47782001" w14:textId="461882F5" w:rsidR="00ED1231" w:rsidRPr="00731688" w:rsidRDefault="00ED1231" w:rsidP="0073168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Criteriile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departajare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care se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aplică</w:t>
      </w:r>
      <w:proofErr w:type="spellEnd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ED1231">
        <w:rPr>
          <w:rFonts w:ascii="Times New Roman" w:hAnsi="Times New Roman" w:cs="Times New Roman"/>
          <w:b/>
          <w:bCs/>
          <w:sz w:val="28"/>
          <w:szCs w:val="28"/>
          <w:u w:val="single"/>
        </w:rPr>
        <w:t>pentru</w:t>
      </w:r>
      <w:proofErr w:type="spellEnd"/>
      <w:r w:rsidR="00731688"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nivelul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preșcolar</w:t>
      </w:r>
      <w:proofErr w:type="spellEnd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bookmarkStart w:id="0" w:name="_Hlk166655109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sunt </w:t>
      </w:r>
      <w:proofErr w:type="spellStart"/>
      <w:r w:rsidRP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următoarele</w:t>
      </w:r>
      <w:proofErr w:type="spellEnd"/>
      <w:r w:rsidR="00731688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bookmarkEnd w:id="0"/>
    <w:p w14:paraId="26FD022A" w14:textId="5348BA75" w:rsidR="00ED1231" w:rsidRPr="00ED1231" w:rsidRDefault="00ED1231" w:rsidP="00ED12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CF975" w14:textId="71E7F9DF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vârsta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4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5 ani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împliniți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data de 1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731688">
        <w:rPr>
          <w:rFonts w:ascii="Times New Roman" w:hAnsi="Times New Roman" w:cs="Times New Roman"/>
          <w:sz w:val="24"/>
          <w:szCs w:val="24"/>
        </w:rPr>
        <w:t xml:space="preserve"> 202</w:t>
      </w:r>
      <w:r w:rsidR="00845E49">
        <w:rPr>
          <w:rFonts w:ascii="Times New Roman" w:hAnsi="Times New Roman" w:cs="Times New Roman"/>
          <w:sz w:val="24"/>
          <w:szCs w:val="24"/>
        </w:rPr>
        <w:t>6</w:t>
      </w:r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7768D430" w14:textId="302F50C6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reședința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r w:rsidRPr="00ED1231">
        <w:rPr>
          <w:rFonts w:ascii="Times New Roman" w:hAnsi="Times New Roman" w:cs="Times New Roman"/>
          <w:sz w:val="24"/>
          <w:szCs w:val="24"/>
        </w:rPr>
        <w:t xml:space="preserve">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apropierea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-tip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4038017C" w14:textId="3B8DC3E1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</w:t>
      </w:r>
      <w:r w:rsidR="006D5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la zi;</w:t>
      </w:r>
    </w:p>
    <w:p w14:paraId="2825F2FF" w14:textId="1F29A9C0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tutelă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măsură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protecție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specială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stabilită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nr.272/2004,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43A10228" w14:textId="2A01048E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monoparentală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)/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dovedește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are 3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numeroasă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);</w:t>
      </w:r>
    </w:p>
    <w:p w14:paraId="32330055" w14:textId="46E3EE3B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ambii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legal ai/al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lucrează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pensionat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</w:p>
    <w:p w14:paraId="4F5B92AE" w14:textId="2C5A950F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; (ii)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handicap; (iii)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șomer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Forței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;</w:t>
      </w:r>
    </w:p>
    <w:p w14:paraId="1974C3DA" w14:textId="0A41E7E1" w:rsidR="00ED1231" w:rsidRP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g)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medical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grad de handicap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orientare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CJRAE/CMBRAE;</w:t>
      </w:r>
    </w:p>
    <w:p w14:paraId="1C61F2C2" w14:textId="1E68EC14" w:rsidR="00ED1231" w:rsidRDefault="00ED1231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231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existența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frate/a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surori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înmatriculat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înmatriculate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 xml:space="preserve"> care se face </w:t>
      </w:r>
      <w:proofErr w:type="spellStart"/>
      <w:r w:rsidRPr="00ED123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ED1231">
        <w:rPr>
          <w:rFonts w:ascii="Times New Roman" w:hAnsi="Times New Roman" w:cs="Times New Roman"/>
          <w:sz w:val="24"/>
          <w:szCs w:val="24"/>
        </w:rPr>
        <w:t>.</w:t>
      </w:r>
    </w:p>
    <w:p w14:paraId="3A358FB6" w14:textId="33D707CB" w:rsidR="00731688" w:rsidRDefault="00731688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C5F2" w14:textId="1180AE88" w:rsidR="00731688" w:rsidRDefault="00731688" w:rsidP="00ED12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DCDE5" w14:textId="6C33990C" w:rsidR="00731688" w:rsidRPr="00731688" w:rsidRDefault="00731688" w:rsidP="007316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cazul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cererilor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înscriere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este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mare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decât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locuri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libere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repartizarea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copiilor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învățământul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preșcolar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se face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ordinea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descrescătoare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numărului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generale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departajare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cumulate de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către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fiecare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: se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repartizează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la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început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cele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mai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multe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și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apoi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ordine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copiii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care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îndeplinesc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patru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trei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două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sau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doar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unul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dintre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731688">
        <w:rPr>
          <w:rFonts w:ascii="Times New Roman" w:hAnsi="Times New Roman" w:cs="Times New Roman"/>
          <w:b/>
          <w:bCs/>
          <w:color w:val="FF0000"/>
        </w:rPr>
        <w:t>criterii</w:t>
      </w:r>
      <w:proofErr w:type="spellEnd"/>
      <w:r w:rsidRPr="00731688">
        <w:rPr>
          <w:rFonts w:ascii="Times New Roman" w:hAnsi="Times New Roman" w:cs="Times New Roman"/>
          <w:b/>
          <w:bCs/>
          <w:color w:val="FF0000"/>
        </w:rPr>
        <w:t>.</w:t>
      </w:r>
    </w:p>
    <w:p w14:paraId="7FC83021" w14:textId="350F8703" w:rsidR="00731688" w:rsidRPr="00731688" w:rsidRDefault="00731688" w:rsidP="00731688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sectPr w:rsidR="00731688" w:rsidRPr="00731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6E"/>
    <w:rsid w:val="006D515A"/>
    <w:rsid w:val="00731688"/>
    <w:rsid w:val="00845E49"/>
    <w:rsid w:val="009E3BEC"/>
    <w:rsid w:val="00D210CC"/>
    <w:rsid w:val="00D61F6E"/>
    <w:rsid w:val="00ED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EC02"/>
  <w15:chartTrackingRefBased/>
  <w15:docId w15:val="{8CE5F6D8-D688-4909-BBF8-3A663604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Daniela</dc:creator>
  <cp:keywords/>
  <dc:description/>
  <cp:lastModifiedBy>Ciobanu Daniela</cp:lastModifiedBy>
  <cp:revision>4</cp:revision>
  <dcterms:created xsi:type="dcterms:W3CDTF">2024-05-15T05:26:00Z</dcterms:created>
  <dcterms:modified xsi:type="dcterms:W3CDTF">2026-05-04T07:53:00Z</dcterms:modified>
</cp:coreProperties>
</file>